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F7636" w14:textId="065A60A8" w:rsidR="00992B0B" w:rsidRDefault="00992B0B">
      <w:r>
        <w:t xml:space="preserve">Referat </w:t>
      </w:r>
      <w:r w:rsidR="0022631D">
        <w:t>Spækhuggerklubbens generalforsamling,</w:t>
      </w:r>
      <w:r>
        <w:t xml:space="preserve"> Kragenæs</w:t>
      </w:r>
      <w:r w:rsidR="0022631D">
        <w:t xml:space="preserve"> sejlklub</w:t>
      </w:r>
      <w:r w:rsidR="00325BFB">
        <w:t>, 4</w:t>
      </w:r>
      <w:r w:rsidR="0022631D">
        <w:t>.</w:t>
      </w:r>
      <w:r w:rsidR="00325BFB">
        <w:t xml:space="preserve"> juli 2013</w:t>
      </w:r>
    </w:p>
    <w:p w14:paraId="45B69FE1" w14:textId="77777777" w:rsidR="00325BFB" w:rsidRDefault="00325BFB"/>
    <w:p w14:paraId="1700106E" w14:textId="47B674EF" w:rsidR="00325BFB" w:rsidRDefault="00325BFB">
      <w:r>
        <w:t>Referent: Martin Bach</w:t>
      </w:r>
    </w:p>
    <w:p w14:paraId="2FAC4921" w14:textId="77777777" w:rsidR="00CF1FBE" w:rsidRDefault="00CF1FBE" w:rsidP="00CF1FBE">
      <w:bookmarkStart w:id="0" w:name="_GoBack"/>
      <w:bookmarkEnd w:id="0"/>
    </w:p>
    <w:p w14:paraId="7F7E3540" w14:textId="522ABD6C" w:rsidR="00CF1FBE" w:rsidRPr="005B6F97" w:rsidRDefault="005B6F97" w:rsidP="005B6F97">
      <w:pPr>
        <w:numPr>
          <w:ilvl w:val="0"/>
          <w:numId w:val="4"/>
        </w:numPr>
        <w:rPr>
          <w:rFonts w:ascii="Arial" w:hAnsi="Arial" w:cs="Arial"/>
        </w:rPr>
      </w:pPr>
      <w:r w:rsidRPr="005B6F97">
        <w:rPr>
          <w:rFonts w:cs="Arial"/>
          <w:i/>
        </w:rPr>
        <w:t>Registrering af tilstedeværende stemmeberettigede medlemmer og skriftlige fuldmagter:</w:t>
      </w:r>
      <w:r>
        <w:rPr>
          <w:rFonts w:ascii="Arial" w:hAnsi="Arial" w:cs="Arial"/>
        </w:rPr>
        <w:t xml:space="preserve"> </w:t>
      </w:r>
      <w:r w:rsidR="00CF1FBE">
        <w:t>D17, D44, D210, D165, D123, D21, D109, D315, D220, D232, D118, D143, D24, D229, D267, D218, D153, D555</w:t>
      </w:r>
    </w:p>
    <w:p w14:paraId="27CDD648" w14:textId="4CB1BBAA" w:rsidR="00CF1FBE" w:rsidRDefault="005B6F97" w:rsidP="00CF1FBE">
      <w:pPr>
        <w:pStyle w:val="Listeafsnit"/>
        <w:numPr>
          <w:ilvl w:val="0"/>
          <w:numId w:val="4"/>
        </w:numPr>
      </w:pPr>
      <w:r w:rsidRPr="005B6F97">
        <w:rPr>
          <w:i/>
        </w:rPr>
        <w:t>Valg af dirigent</w:t>
      </w:r>
      <w:r>
        <w:t xml:space="preserve">: </w:t>
      </w:r>
      <w:r w:rsidR="00CF1FBE">
        <w:t xml:space="preserve">Jens </w:t>
      </w:r>
      <w:proofErr w:type="spellStart"/>
      <w:r w:rsidR="00CF1FBE">
        <w:t>Lillegaard</w:t>
      </w:r>
      <w:proofErr w:type="spellEnd"/>
      <w:r w:rsidR="00CF1FBE">
        <w:t xml:space="preserve"> blev valg som dirigent</w:t>
      </w:r>
    </w:p>
    <w:p w14:paraId="2952026B" w14:textId="2CA940C4" w:rsidR="00AA4A00" w:rsidRDefault="00CF1FBE" w:rsidP="00035856">
      <w:pPr>
        <w:pStyle w:val="Listeafsnit"/>
        <w:numPr>
          <w:ilvl w:val="0"/>
          <w:numId w:val="4"/>
        </w:numPr>
      </w:pPr>
      <w:r w:rsidRPr="005B6F97">
        <w:rPr>
          <w:i/>
        </w:rPr>
        <w:t>Formandens beretn</w:t>
      </w:r>
      <w:r w:rsidR="00035856" w:rsidRPr="005B6F97">
        <w:rPr>
          <w:i/>
        </w:rPr>
        <w:t>ing</w:t>
      </w:r>
      <w:r w:rsidR="00035856">
        <w:t xml:space="preserve"> v. formand Jesper Andersen - </w:t>
      </w:r>
      <w:r w:rsidR="00AA4A00">
        <w:t>vedlagt som selvstændigt dokument.</w:t>
      </w:r>
      <w:r w:rsidR="005B6F97">
        <w:t xml:space="preserve"> Klubbens tidligere mangeårige formand og usædvanlige drivkraft, Hans Erik </w:t>
      </w:r>
      <w:proofErr w:type="spellStart"/>
      <w:r w:rsidR="005B6F97">
        <w:t>Ortving</w:t>
      </w:r>
      <w:proofErr w:type="spellEnd"/>
      <w:r w:rsidR="005B6F97">
        <w:t xml:space="preserve">, der døde tidligere på året, blev mindet ved generalforsamlingen. </w:t>
      </w:r>
    </w:p>
    <w:p w14:paraId="7C0F196E" w14:textId="7E0AF746" w:rsidR="00DD1023" w:rsidRDefault="005B6F97" w:rsidP="00035856">
      <w:pPr>
        <w:pStyle w:val="Listeafsnit"/>
        <w:numPr>
          <w:ilvl w:val="0"/>
          <w:numId w:val="4"/>
        </w:numPr>
      </w:pPr>
      <w:r w:rsidRPr="005B6F97">
        <w:rPr>
          <w:i/>
        </w:rPr>
        <w:t>Fremlæggelse af årsregnskab for 2012-2013 og budget for 2013-14</w:t>
      </w:r>
      <w:r>
        <w:t>: L</w:t>
      </w:r>
      <w:r w:rsidR="00035856" w:rsidRPr="005B6F97">
        <w:t>ars</w:t>
      </w:r>
      <w:r w:rsidR="00035856" w:rsidRPr="005B6F97">
        <w:rPr>
          <w:i/>
        </w:rPr>
        <w:t xml:space="preserve"> </w:t>
      </w:r>
      <w:r w:rsidR="00DD1023">
        <w:t>gennemgik</w:t>
      </w:r>
      <w:r>
        <w:t xml:space="preserve"> regnskabet og budget. Lars fortalte lidt om erfaringen med </w:t>
      </w:r>
      <w:r w:rsidR="00D91B36">
        <w:t xml:space="preserve">at indhente </w:t>
      </w:r>
      <w:r>
        <w:t xml:space="preserve">kontingent fra udenlandske medlemmer. </w:t>
      </w:r>
      <w:r w:rsidR="00C2468E">
        <w:t xml:space="preserve">Foreningen har i 2012/13 for første gang fået </w:t>
      </w:r>
      <w:proofErr w:type="spellStart"/>
      <w:r w:rsidR="00C2468E">
        <w:t>kontigent</w:t>
      </w:r>
      <w:proofErr w:type="spellEnd"/>
      <w:r w:rsidR="00C2468E">
        <w:t xml:space="preserve"> fra udenlandske medlemmer. Opkrævning er sket via e-mail og bankoverførsel. Årsagen til stigningen skyldes at EU har sat en maksimalt grænse for hvor stort et gebyr bankerne må tage for overførelse mellem </w:t>
      </w:r>
      <w:proofErr w:type="spellStart"/>
      <w:r w:rsidR="00C2468E">
        <w:t>eu</w:t>
      </w:r>
      <w:proofErr w:type="spellEnd"/>
      <w:r w:rsidR="00C2468E">
        <w:t xml:space="preserve">-lande. Det er på ca. 40 </w:t>
      </w:r>
      <w:proofErr w:type="spellStart"/>
      <w:r w:rsidR="00C2468E">
        <w:t>kr</w:t>
      </w:r>
      <w:proofErr w:type="spellEnd"/>
      <w:r w:rsidR="00C2468E">
        <w:t xml:space="preserve"> mod tidligere var det almindelig med gebyr på 200 kr. </w:t>
      </w:r>
      <w:r w:rsidR="00D91B36">
        <w:t>Spækhuggerbutikken er lukket ned</w:t>
      </w:r>
      <w:r w:rsidR="00C2468E">
        <w:t xml:space="preserve">. </w:t>
      </w:r>
      <w:r w:rsidR="00D91B36">
        <w:t>Se regnskab og budget for detaljer.</w:t>
      </w:r>
      <w:r>
        <w:t xml:space="preserve"> </w:t>
      </w:r>
    </w:p>
    <w:p w14:paraId="0B6F33C4" w14:textId="29CD3E90" w:rsidR="00DD1023" w:rsidRDefault="005B6F97" w:rsidP="00035856">
      <w:pPr>
        <w:pStyle w:val="Listeafsnit"/>
        <w:numPr>
          <w:ilvl w:val="0"/>
          <w:numId w:val="4"/>
        </w:numPr>
      </w:pPr>
      <w:r w:rsidRPr="005B6F97">
        <w:rPr>
          <w:i/>
        </w:rPr>
        <w:t>Fastsættelse af kontingent</w:t>
      </w:r>
      <w:r>
        <w:t>: Kontingent er uændret</w:t>
      </w:r>
      <w:r w:rsidR="00DD1023">
        <w:t xml:space="preserve"> 280 kr.</w:t>
      </w:r>
    </w:p>
    <w:p w14:paraId="10B3B2D3" w14:textId="2CBA9A84" w:rsidR="00DD1023" w:rsidRDefault="005B6F97" w:rsidP="00035856">
      <w:pPr>
        <w:pStyle w:val="Listeafsnit"/>
        <w:numPr>
          <w:ilvl w:val="0"/>
          <w:numId w:val="4"/>
        </w:numPr>
      </w:pPr>
      <w:r w:rsidRPr="005B6F97">
        <w:rPr>
          <w:i/>
        </w:rPr>
        <w:t>Valg af 3 bestyrelsesmedlemmer og 1 suppleant:</w:t>
      </w:r>
      <w:r>
        <w:t xml:space="preserve"> </w:t>
      </w:r>
      <w:r w:rsidR="00DD1023">
        <w:t xml:space="preserve">Jesper, Henrik og Martin modtog genvalg og blev valgt til en ny </w:t>
      </w:r>
      <w:proofErr w:type="spellStart"/>
      <w:r w:rsidR="00DD1023">
        <w:t>to-årig</w:t>
      </w:r>
      <w:proofErr w:type="spellEnd"/>
      <w:r w:rsidR="00DD1023">
        <w:t xml:space="preserve"> periode. Simon valgt til ny periode som suppleant. Simon inviteres med til bestyrelsesmøder fremover</w:t>
      </w:r>
    </w:p>
    <w:p w14:paraId="22242A7B" w14:textId="0DC68137" w:rsidR="00DD1023" w:rsidRDefault="005B6F97" w:rsidP="00035856">
      <w:pPr>
        <w:pStyle w:val="Listeafsnit"/>
        <w:numPr>
          <w:ilvl w:val="0"/>
          <w:numId w:val="4"/>
        </w:numPr>
      </w:pPr>
      <w:r w:rsidRPr="005B6F97">
        <w:rPr>
          <w:i/>
        </w:rPr>
        <w:t>Valg af revisor og revisorsuppleant:</w:t>
      </w:r>
      <w:r>
        <w:t xml:space="preserve"> </w:t>
      </w:r>
      <w:r w:rsidR="00DD1023">
        <w:t>Det blev påpeget at bilagskontrollant er en mere korrekt betegnelse end revisor, og mindre forpligtende.</w:t>
      </w:r>
    </w:p>
    <w:p w14:paraId="6E2E0F89" w14:textId="21FDB2EE" w:rsidR="00DD1023" w:rsidRPr="005B6F97" w:rsidRDefault="00DD1023" w:rsidP="00035856">
      <w:pPr>
        <w:pStyle w:val="Listeafsnit"/>
        <w:numPr>
          <w:ilvl w:val="0"/>
          <w:numId w:val="4"/>
        </w:numPr>
        <w:rPr>
          <w:i/>
        </w:rPr>
      </w:pPr>
      <w:r w:rsidRPr="005B6F97">
        <w:rPr>
          <w:i/>
        </w:rPr>
        <w:t xml:space="preserve">Indkomne forslag. </w:t>
      </w:r>
    </w:p>
    <w:p w14:paraId="336D5FD7" w14:textId="65A7E24B" w:rsidR="00B33E55" w:rsidRDefault="00B33E55" w:rsidP="00792614">
      <w:pPr>
        <w:pStyle w:val="Listeafsnit"/>
        <w:numPr>
          <w:ilvl w:val="0"/>
          <w:numId w:val="10"/>
        </w:numPr>
      </w:pPr>
      <w:r w:rsidRPr="005B6F97">
        <w:rPr>
          <w:i/>
        </w:rPr>
        <w:t>Forlag om frit materialevalg for mastetop bundstykke</w:t>
      </w:r>
      <w:r w:rsidR="00792614" w:rsidRPr="005B6F97">
        <w:rPr>
          <w:i/>
        </w:rPr>
        <w:t xml:space="preserve"> og mastefod</w:t>
      </w:r>
      <w:r w:rsidR="00792614">
        <w:t>.</w:t>
      </w:r>
      <w:r>
        <w:t xml:space="preserve"> </w:t>
      </w:r>
      <w:r w:rsidR="00B76F4B">
        <w:t xml:space="preserve">Forslag om at vedtægterne ændres således at dette gives frit. </w:t>
      </w:r>
      <w:r>
        <w:t xml:space="preserve">Se forslaget for detaljer og baggrund. </w:t>
      </w:r>
      <w:r w:rsidR="00792614">
        <w:t>Frit materialevalg er en forudsætning for at andre end den nuværende producent kan fremstille master. Forslaget blev vedtaget med 21 stemmer for og 0 imod.</w:t>
      </w:r>
    </w:p>
    <w:p w14:paraId="18351D5C" w14:textId="43AABC2C" w:rsidR="00F23F09" w:rsidRDefault="00B33E55" w:rsidP="00035856">
      <w:pPr>
        <w:pStyle w:val="Listeafsnit"/>
        <w:numPr>
          <w:ilvl w:val="0"/>
          <w:numId w:val="4"/>
        </w:numPr>
      </w:pPr>
      <w:r>
        <w:t>Eventuelt</w:t>
      </w:r>
    </w:p>
    <w:p w14:paraId="48D23792" w14:textId="69B4D165" w:rsidR="00B33E55" w:rsidRDefault="00B33E55" w:rsidP="00D91B36">
      <w:pPr>
        <w:pStyle w:val="Listeafsnit"/>
        <w:numPr>
          <w:ilvl w:val="1"/>
          <w:numId w:val="4"/>
        </w:numPr>
      </w:pPr>
      <w:r w:rsidRPr="00792614">
        <w:rPr>
          <w:i/>
        </w:rPr>
        <w:t>Steder og terminer for DM de kommende år</w:t>
      </w:r>
      <w:r>
        <w:t xml:space="preserve">: </w:t>
      </w:r>
      <w:r w:rsidR="00792614">
        <w:t>Sidste år blev der udtrykt ønske om at afholde DM udenfor sommerferien eller start august. Muligheden for 2-dages stævne blev også vendt, ligesom Århus Festuge. Det blev i første omgang besluttet at gå efter 3 dages stævne (tor-</w:t>
      </w:r>
      <w:proofErr w:type="spellStart"/>
      <w:r w:rsidR="00792614">
        <w:t>lør</w:t>
      </w:r>
      <w:proofErr w:type="spellEnd"/>
      <w:r w:rsidR="00792614">
        <w:t xml:space="preserve">) i starten af August i 2014 og derefter evaluere på det.  </w:t>
      </w:r>
    </w:p>
    <w:p w14:paraId="7F46FD62" w14:textId="66F629E3" w:rsidR="00B33E55" w:rsidRDefault="00B33E55" w:rsidP="00B33E55">
      <w:pPr>
        <w:pStyle w:val="Listeafsnit"/>
        <w:numPr>
          <w:ilvl w:val="1"/>
          <w:numId w:val="4"/>
        </w:numPr>
      </w:pPr>
      <w:r w:rsidRPr="00792614">
        <w:rPr>
          <w:i/>
        </w:rPr>
        <w:t>Skal spækhuggerklubben producere og sælge master?</w:t>
      </w:r>
      <w:r>
        <w:t xml:space="preserve"> </w:t>
      </w:r>
      <w:r w:rsidR="00B76F4B">
        <w:t>På baggrund af for</w:t>
      </w:r>
      <w:r w:rsidR="005B6F97">
        <w:t xml:space="preserve">slaget under punkt 8 </w:t>
      </w:r>
      <w:r>
        <w:t xml:space="preserve">var </w:t>
      </w:r>
      <w:r w:rsidR="005B6F97">
        <w:t xml:space="preserve">der </w:t>
      </w:r>
      <w:r>
        <w:t>diskussion om spækhuggerklubbens rolle og grad af involvering i projektet</w:t>
      </w:r>
      <w:r w:rsidR="005B6F97">
        <w:t xml:space="preserve"> </w:t>
      </w:r>
      <w:proofErr w:type="spellStart"/>
      <w:r w:rsidR="005B6F97">
        <w:t>ift</w:t>
      </w:r>
      <w:proofErr w:type="spellEnd"/>
      <w:r w:rsidR="005B6F97">
        <w:t xml:space="preserve"> investering i værktøj og materiale.</w:t>
      </w:r>
      <w:r>
        <w:t xml:space="preserve"> Det er en form for forretning</w:t>
      </w:r>
      <w:r w:rsidR="005B6F97">
        <w:t xml:space="preserve"> som ikke ligger naturligt i klubbens opgaveportefølje</w:t>
      </w:r>
      <w:r>
        <w:t xml:space="preserve">. Hvad er det reelle behov, samt hvordan </w:t>
      </w:r>
      <w:r w:rsidR="005B6F97">
        <w:t>vil forsikringsselskaber forholde sig til dette?</w:t>
      </w:r>
      <w:r>
        <w:t xml:space="preserve"> Det blev blandt andet foreslået at oprette en fond via indbetaling af engangsbeløb, en slags forhåndstilkendegivelse fra dem der vil gøre brug af muligheden, fremfor at klubben går </w:t>
      </w:r>
      <w:r w:rsidR="005B6F97">
        <w:t xml:space="preserve">økonomisk </w:t>
      </w:r>
      <w:r>
        <w:t xml:space="preserve">ind i det.  </w:t>
      </w:r>
    </w:p>
    <w:p w14:paraId="3A0C11BF" w14:textId="77777777" w:rsidR="005B6F97" w:rsidRDefault="005B6F97" w:rsidP="005B6F97">
      <w:pPr>
        <w:pStyle w:val="Listeafsnit"/>
        <w:ind w:left="1440"/>
      </w:pPr>
    </w:p>
    <w:p w14:paraId="026FDB1A" w14:textId="77777777" w:rsidR="00F23F09" w:rsidRDefault="00F23F09" w:rsidP="005B6F97">
      <w:pPr>
        <w:pStyle w:val="Listeafsnit"/>
      </w:pPr>
    </w:p>
    <w:p w14:paraId="059A104C" w14:textId="77777777" w:rsidR="00F23F09" w:rsidRDefault="00F23F09" w:rsidP="00B33E55">
      <w:pPr>
        <w:pStyle w:val="Listeafsnit"/>
        <w:ind w:left="1080"/>
      </w:pPr>
    </w:p>
    <w:p w14:paraId="6058EC1B" w14:textId="4A683938" w:rsidR="00992B0B" w:rsidRDefault="00DD1023" w:rsidP="0022631D">
      <w:r>
        <w:t xml:space="preserve"> </w:t>
      </w:r>
    </w:p>
    <w:sectPr w:rsidR="00992B0B" w:rsidSect="00E7572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72F"/>
    <w:multiLevelType w:val="hybridMultilevel"/>
    <w:tmpl w:val="80BC1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6026D8"/>
    <w:multiLevelType w:val="hybridMultilevel"/>
    <w:tmpl w:val="3D06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F6A04"/>
    <w:multiLevelType w:val="hybridMultilevel"/>
    <w:tmpl w:val="A61C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55B4"/>
    <w:multiLevelType w:val="hybridMultilevel"/>
    <w:tmpl w:val="26FAC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87325"/>
    <w:multiLevelType w:val="hybridMultilevel"/>
    <w:tmpl w:val="45148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DC370C"/>
    <w:multiLevelType w:val="hybridMultilevel"/>
    <w:tmpl w:val="FBDA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93563"/>
    <w:multiLevelType w:val="hybridMultilevel"/>
    <w:tmpl w:val="C42E8E0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F2978"/>
    <w:multiLevelType w:val="hybridMultilevel"/>
    <w:tmpl w:val="1A9880D8"/>
    <w:lvl w:ilvl="0" w:tplc="04090019">
      <w:start w:val="1"/>
      <w:numFmt w:val="lowerLetter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60D1089E"/>
    <w:multiLevelType w:val="hybridMultilevel"/>
    <w:tmpl w:val="A9467780"/>
    <w:lvl w:ilvl="0" w:tplc="85101B1E">
      <w:start w:val="2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D82D87"/>
    <w:multiLevelType w:val="hybridMultilevel"/>
    <w:tmpl w:val="ACE43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B"/>
    <w:rsid w:val="00035856"/>
    <w:rsid w:val="00053D6C"/>
    <w:rsid w:val="0022631D"/>
    <w:rsid w:val="00325BFB"/>
    <w:rsid w:val="005B6F97"/>
    <w:rsid w:val="0068048C"/>
    <w:rsid w:val="00792614"/>
    <w:rsid w:val="00992B0B"/>
    <w:rsid w:val="00A84310"/>
    <w:rsid w:val="00AA4A00"/>
    <w:rsid w:val="00B33E55"/>
    <w:rsid w:val="00B76F4B"/>
    <w:rsid w:val="00C2468E"/>
    <w:rsid w:val="00CF1FBE"/>
    <w:rsid w:val="00D26736"/>
    <w:rsid w:val="00D91B36"/>
    <w:rsid w:val="00DD1023"/>
    <w:rsid w:val="00E75725"/>
    <w:rsid w:val="00F23F09"/>
    <w:rsid w:val="00F4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2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1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2479</Characters>
  <Application>Microsoft Macintosh Word</Application>
  <DocSecurity>0</DocSecurity>
  <Lines>20</Lines>
  <Paragraphs>5</Paragraphs>
  <ScaleCrop>false</ScaleCrop>
  <Company>NCC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Bach</dc:creator>
  <cp:lastModifiedBy>Martin Bach</cp:lastModifiedBy>
  <cp:revision>2</cp:revision>
  <dcterms:created xsi:type="dcterms:W3CDTF">2013-10-10T19:29:00Z</dcterms:created>
  <dcterms:modified xsi:type="dcterms:W3CDTF">2013-10-10T19:29:00Z</dcterms:modified>
</cp:coreProperties>
</file>